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3E71" w14:textId="77777777" w:rsidR="00D97097" w:rsidRPr="004C5A65" w:rsidRDefault="00A14674" w:rsidP="004118C3">
      <w:pPr>
        <w:jc w:val="center"/>
        <w:rPr>
          <w:b/>
          <w:color w:val="1F3864" w:themeColor="accent1" w:themeShade="80"/>
          <w:sz w:val="46"/>
          <w:szCs w:val="46"/>
          <w:lang w:val="en-US"/>
        </w:rPr>
      </w:pPr>
      <w:r w:rsidRPr="004C5A65">
        <w:rPr>
          <w:b/>
          <w:color w:val="1F3864" w:themeColor="accent1" w:themeShade="80"/>
          <w:sz w:val="46"/>
          <w:szCs w:val="46"/>
          <w:lang w:val="en-US"/>
        </w:rPr>
        <w:t>Cur</w:t>
      </w:r>
      <w:r w:rsidR="00D97097" w:rsidRPr="004C5A65">
        <w:rPr>
          <w:b/>
          <w:color w:val="1F3864" w:themeColor="accent1" w:themeShade="80"/>
          <w:sz w:val="46"/>
          <w:szCs w:val="46"/>
          <w:lang w:val="en-US"/>
        </w:rPr>
        <w:t>riculum vitae</w:t>
      </w:r>
    </w:p>
    <w:p w14:paraId="73DE7434" w14:textId="1741476F" w:rsidR="006F5FCC" w:rsidRPr="004C5A65" w:rsidRDefault="00F431E3" w:rsidP="00D97097">
      <w:pPr>
        <w:rPr>
          <w:lang w:val="en-US"/>
        </w:rPr>
      </w:pPr>
      <w:r>
        <w:rPr>
          <w:rFonts w:eastAsia="Lucida Calligraphy" w:cs="Lucida Calligraphy"/>
          <w:b/>
          <w:noProof/>
          <w:color w:val="4F6228"/>
          <w:sz w:val="56"/>
          <w:vertAlign w:val="subscript"/>
          <w:lang w:eastAsia="es-HN"/>
        </w:rPr>
        <w:drawing>
          <wp:anchor distT="0" distB="0" distL="114300" distR="114300" simplePos="0" relativeHeight="251658240" behindDoc="0" locked="0" layoutInCell="1" allowOverlap="1" wp14:anchorId="6EBD613D" wp14:editId="3CA16432">
            <wp:simplePos x="0" y="0"/>
            <wp:positionH relativeFrom="column">
              <wp:posOffset>1859915</wp:posOffset>
            </wp:positionH>
            <wp:positionV relativeFrom="paragraph">
              <wp:posOffset>176530</wp:posOffset>
            </wp:positionV>
            <wp:extent cx="1457960" cy="1383030"/>
            <wp:effectExtent l="0" t="0" r="2540" b="1270"/>
            <wp:wrapSquare wrapText="bothSides"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796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CD219" w14:textId="7C45F5D7" w:rsidR="006F5FCC" w:rsidRPr="004C5A65" w:rsidRDefault="00630E6A" w:rsidP="00D97097">
      <w:pPr>
        <w:rPr>
          <w:lang w:val="en-US"/>
        </w:rPr>
      </w:pPr>
      <w:r w:rsidRPr="004C5A65">
        <w:rPr>
          <w:lang w:val="en-US"/>
        </w:rPr>
        <w:t xml:space="preserve">              </w:t>
      </w:r>
    </w:p>
    <w:p w14:paraId="44B4CF71" w14:textId="77777777" w:rsidR="006F5FCC" w:rsidRPr="004C5A65" w:rsidRDefault="006F5FCC" w:rsidP="00D97097">
      <w:pPr>
        <w:rPr>
          <w:lang w:val="en-US"/>
        </w:rPr>
      </w:pPr>
    </w:p>
    <w:p w14:paraId="545170EE" w14:textId="77777777" w:rsidR="00F431E3" w:rsidRPr="004C5A65" w:rsidRDefault="00F431E3" w:rsidP="00AB08B0">
      <w:pPr>
        <w:jc w:val="center"/>
        <w:rPr>
          <w:color w:val="70AD47" w:themeColor="accent6"/>
          <w:lang w:val="en-US"/>
        </w:rPr>
      </w:pPr>
    </w:p>
    <w:p w14:paraId="154CE47D" w14:textId="77777777" w:rsidR="00F431E3" w:rsidRPr="004C5A65" w:rsidRDefault="00F431E3" w:rsidP="00AB08B0">
      <w:pPr>
        <w:jc w:val="center"/>
        <w:rPr>
          <w:color w:val="70AD47" w:themeColor="accent6"/>
          <w:lang w:val="en-US"/>
        </w:rPr>
      </w:pPr>
    </w:p>
    <w:p w14:paraId="3C1933B0" w14:textId="77777777" w:rsidR="00F431E3" w:rsidRPr="004C5A65" w:rsidRDefault="00F431E3" w:rsidP="00AB08B0">
      <w:pPr>
        <w:jc w:val="center"/>
        <w:rPr>
          <w:color w:val="70AD47" w:themeColor="accent6"/>
          <w:lang w:val="en-US"/>
        </w:rPr>
      </w:pPr>
    </w:p>
    <w:p w14:paraId="1E9BCEA5" w14:textId="77777777" w:rsidR="00F431E3" w:rsidRPr="004C5A65" w:rsidRDefault="00F431E3" w:rsidP="00AB08B0">
      <w:pPr>
        <w:jc w:val="center"/>
        <w:rPr>
          <w:color w:val="70AD47" w:themeColor="accent6"/>
          <w:lang w:val="en-US"/>
        </w:rPr>
      </w:pPr>
    </w:p>
    <w:p w14:paraId="49D21493" w14:textId="77777777" w:rsidR="00F431E3" w:rsidRPr="004C5A65" w:rsidRDefault="00F431E3" w:rsidP="00AB08B0">
      <w:pPr>
        <w:jc w:val="center"/>
        <w:rPr>
          <w:color w:val="70AD47" w:themeColor="accent6"/>
          <w:lang w:val="en-US"/>
        </w:rPr>
      </w:pPr>
    </w:p>
    <w:p w14:paraId="1E70521D" w14:textId="77777777" w:rsidR="00F431E3" w:rsidRPr="004C5A65" w:rsidRDefault="00F431E3" w:rsidP="00AB08B0">
      <w:pPr>
        <w:jc w:val="center"/>
        <w:rPr>
          <w:color w:val="70AD47" w:themeColor="accent6"/>
          <w:lang w:val="en-US"/>
        </w:rPr>
      </w:pPr>
    </w:p>
    <w:p w14:paraId="79287E1A" w14:textId="77777777" w:rsidR="00F431E3" w:rsidRPr="004C5A65" w:rsidRDefault="00F431E3" w:rsidP="00AB08B0">
      <w:pPr>
        <w:jc w:val="center"/>
        <w:rPr>
          <w:rFonts w:asciiTheme="majorHAnsi" w:hAnsiTheme="majorHAnsi"/>
          <w:color w:val="70AD47" w:themeColor="accent6"/>
          <w:sz w:val="16"/>
          <w:szCs w:val="16"/>
          <w:lang w:val="en-US"/>
        </w:rPr>
      </w:pPr>
    </w:p>
    <w:p w14:paraId="7ACA0908" w14:textId="77777777" w:rsidR="00F431E3" w:rsidRPr="004C5A65" w:rsidRDefault="00F431E3" w:rsidP="00AB08B0">
      <w:pPr>
        <w:jc w:val="center"/>
        <w:rPr>
          <w:rFonts w:asciiTheme="majorHAnsi" w:hAnsiTheme="majorHAnsi"/>
          <w:color w:val="70AD47" w:themeColor="accent6"/>
          <w:sz w:val="16"/>
          <w:szCs w:val="16"/>
          <w:lang w:val="en-US"/>
        </w:rPr>
      </w:pPr>
    </w:p>
    <w:p w14:paraId="50401C4E" w14:textId="77777777" w:rsidR="00F431E3" w:rsidRPr="004C5A65" w:rsidRDefault="00F431E3" w:rsidP="00AB08B0">
      <w:pPr>
        <w:jc w:val="center"/>
        <w:rPr>
          <w:rFonts w:asciiTheme="majorHAnsi" w:hAnsiTheme="majorHAnsi"/>
          <w:color w:val="70AD47" w:themeColor="accent6"/>
          <w:sz w:val="16"/>
          <w:szCs w:val="16"/>
          <w:lang w:val="en-US"/>
        </w:rPr>
      </w:pPr>
    </w:p>
    <w:p w14:paraId="6786EB07" w14:textId="33C9654D" w:rsidR="00D97097" w:rsidRPr="004C5A65" w:rsidRDefault="00D97097" w:rsidP="00AB08B0">
      <w:pPr>
        <w:jc w:val="center"/>
        <w:rPr>
          <w:rFonts w:asciiTheme="majorHAnsi" w:hAnsiTheme="majorHAnsi"/>
          <w:b/>
          <w:color w:val="1F3864" w:themeColor="accent1" w:themeShade="80"/>
          <w:sz w:val="24"/>
          <w:szCs w:val="24"/>
          <w:lang w:val="en-US"/>
        </w:rPr>
      </w:pPr>
      <w:r w:rsidRPr="004C5A65">
        <w:rPr>
          <w:rFonts w:asciiTheme="majorHAnsi" w:hAnsiTheme="majorHAnsi"/>
          <w:b/>
          <w:color w:val="1F3864" w:themeColor="accent1" w:themeShade="80"/>
          <w:sz w:val="24"/>
          <w:szCs w:val="24"/>
          <w:lang w:val="en-US"/>
        </w:rPr>
        <w:t>PERSONAL INFORMATION</w:t>
      </w:r>
    </w:p>
    <w:p w14:paraId="64611F80" w14:textId="77777777" w:rsidR="00AB08B0" w:rsidRPr="004C5A65" w:rsidRDefault="00AB08B0" w:rsidP="00D97097">
      <w:pPr>
        <w:rPr>
          <w:rFonts w:asciiTheme="majorHAnsi" w:hAnsiTheme="majorHAnsi"/>
          <w:sz w:val="16"/>
          <w:szCs w:val="16"/>
          <w:lang w:val="en-US"/>
        </w:rPr>
      </w:pPr>
    </w:p>
    <w:p w14:paraId="02E224CF" w14:textId="77777777" w:rsidR="003249E0" w:rsidRPr="004C5A65" w:rsidRDefault="003249E0" w:rsidP="00D97097">
      <w:pPr>
        <w:rPr>
          <w:rFonts w:asciiTheme="majorHAnsi" w:hAnsiTheme="majorHAnsi"/>
          <w:sz w:val="16"/>
          <w:szCs w:val="16"/>
          <w:lang w:val="en-US"/>
        </w:rPr>
      </w:pPr>
    </w:p>
    <w:p w14:paraId="3DF36899" w14:textId="5A04BD61" w:rsidR="00D97097" w:rsidRPr="004C5A65" w:rsidRDefault="00D97097" w:rsidP="005B2C74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>Name: Elsa Julissa Martinez Norales</w:t>
      </w:r>
    </w:p>
    <w:p w14:paraId="3E00957E" w14:textId="77777777" w:rsidR="00D97097" w:rsidRPr="004C5A65" w:rsidRDefault="00D97097" w:rsidP="00D97097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>Identity: 0506-1993-00900</w:t>
      </w:r>
    </w:p>
    <w:p w14:paraId="3773C96F" w14:textId="55767C0E" w:rsidR="00D97097" w:rsidRPr="004C5A65" w:rsidRDefault="00D97097" w:rsidP="00D97097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>Honduran</w:t>
      </w:r>
      <w:r w:rsidR="004C5A65">
        <w:rPr>
          <w:rFonts w:asciiTheme="majorHAnsi" w:hAnsiTheme="majorHAnsi"/>
          <w:sz w:val="24"/>
          <w:szCs w:val="24"/>
          <w:lang w:val="en-US"/>
        </w:rPr>
        <w:t>:</w:t>
      </w:r>
      <w:r w:rsidRPr="004C5A65">
        <w:rPr>
          <w:rFonts w:asciiTheme="majorHAnsi" w:hAnsiTheme="majorHAnsi"/>
          <w:sz w:val="24"/>
          <w:szCs w:val="24"/>
          <w:lang w:val="en-US"/>
        </w:rPr>
        <w:t xml:space="preserve"> nationality</w:t>
      </w:r>
    </w:p>
    <w:p w14:paraId="700365D0" w14:textId="3D820A77" w:rsidR="00D97097" w:rsidRPr="004C5A65" w:rsidRDefault="00D97097" w:rsidP="00D97097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>Marital</w:t>
      </w:r>
      <w:r w:rsidR="004C5A65">
        <w:rPr>
          <w:rFonts w:asciiTheme="majorHAnsi" w:hAnsiTheme="majorHAnsi"/>
          <w:sz w:val="24"/>
          <w:szCs w:val="24"/>
          <w:lang w:val="en-US"/>
        </w:rPr>
        <w:t>:</w:t>
      </w:r>
      <w:r w:rsidRPr="004C5A65">
        <w:rPr>
          <w:rFonts w:asciiTheme="majorHAnsi" w:hAnsiTheme="majorHAnsi"/>
          <w:sz w:val="24"/>
          <w:szCs w:val="24"/>
          <w:lang w:val="en-US"/>
        </w:rPr>
        <w:t xml:space="preserve"> status Married</w:t>
      </w:r>
    </w:p>
    <w:p w14:paraId="4D65C922" w14:textId="2F848305" w:rsidR="00D97097" w:rsidRPr="004C5A65" w:rsidRDefault="00D97097" w:rsidP="00D97097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>Age: 2</w:t>
      </w:r>
      <w:r w:rsidR="00430A00">
        <w:rPr>
          <w:rFonts w:asciiTheme="majorHAnsi" w:hAnsiTheme="majorHAnsi"/>
          <w:sz w:val="24"/>
          <w:szCs w:val="24"/>
          <w:lang w:val="en-US"/>
        </w:rPr>
        <w:t>9</w:t>
      </w:r>
      <w:r w:rsidRPr="004C5A65">
        <w:rPr>
          <w:rFonts w:asciiTheme="majorHAnsi" w:hAnsiTheme="majorHAnsi"/>
          <w:sz w:val="24"/>
          <w:szCs w:val="24"/>
          <w:lang w:val="en-US"/>
        </w:rPr>
        <w:t xml:space="preserve"> years</w:t>
      </w:r>
    </w:p>
    <w:p w14:paraId="54E1FED5" w14:textId="77777777" w:rsidR="00D97097" w:rsidRPr="004C5A65" w:rsidRDefault="00D97097" w:rsidP="00EF7163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>Date of Birth: May 13, 1993</w:t>
      </w:r>
    </w:p>
    <w:p w14:paraId="7CFA1747" w14:textId="1F8F3F27" w:rsidR="00D97097" w:rsidRPr="004C5A65" w:rsidRDefault="00D97097" w:rsidP="00EF7163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>Current Address: Colonia Sitratelh,</w:t>
      </w:r>
      <w:r w:rsidR="004C5A65">
        <w:rPr>
          <w:rFonts w:asciiTheme="majorHAnsi" w:hAnsiTheme="majorHAnsi"/>
          <w:sz w:val="24"/>
          <w:szCs w:val="24"/>
          <w:lang w:val="en-US"/>
        </w:rPr>
        <w:t xml:space="preserve"> 12</w:t>
      </w:r>
      <w:r w:rsidRPr="004C5A65">
        <w:rPr>
          <w:rFonts w:asciiTheme="majorHAnsi" w:hAnsiTheme="majorHAnsi"/>
          <w:sz w:val="24"/>
          <w:szCs w:val="24"/>
          <w:lang w:val="en-US"/>
        </w:rPr>
        <w:t xml:space="preserve"> street, </w:t>
      </w:r>
      <w:r w:rsidR="004C5A65">
        <w:rPr>
          <w:rFonts w:asciiTheme="majorHAnsi" w:hAnsiTheme="majorHAnsi"/>
          <w:sz w:val="24"/>
          <w:szCs w:val="24"/>
          <w:lang w:val="en-US"/>
        </w:rPr>
        <w:t xml:space="preserve">2 and 3 </w:t>
      </w:r>
      <w:r w:rsidRPr="004C5A65">
        <w:rPr>
          <w:rFonts w:asciiTheme="majorHAnsi" w:hAnsiTheme="majorHAnsi"/>
          <w:sz w:val="24"/>
          <w:szCs w:val="24"/>
          <w:lang w:val="en-US"/>
        </w:rPr>
        <w:t>ave.</w:t>
      </w:r>
    </w:p>
    <w:p w14:paraId="215C0032" w14:textId="77777777" w:rsidR="00D97097" w:rsidRPr="004C5A65" w:rsidRDefault="00D97097" w:rsidP="00EF7163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>San Pedro Sula, Cortes.</w:t>
      </w:r>
    </w:p>
    <w:p w14:paraId="61804C50" w14:textId="640ABFD1" w:rsidR="00D97097" w:rsidRPr="004C5A65" w:rsidRDefault="00D97097" w:rsidP="00EF7163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>Mobile phone:</w:t>
      </w:r>
      <w:r w:rsidR="00A22CE9">
        <w:rPr>
          <w:rFonts w:asciiTheme="majorHAnsi" w:hAnsiTheme="majorHAnsi"/>
          <w:sz w:val="24"/>
          <w:szCs w:val="24"/>
          <w:lang w:val="en-US"/>
        </w:rPr>
        <w:t>whatsapp</w:t>
      </w:r>
      <w:r w:rsidRPr="004C5A6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31173">
        <w:rPr>
          <w:rFonts w:asciiTheme="majorHAnsi" w:hAnsiTheme="majorHAnsi"/>
          <w:sz w:val="24"/>
          <w:szCs w:val="24"/>
          <w:lang w:val="en-US"/>
        </w:rPr>
        <w:t>903</w:t>
      </w:r>
      <w:r w:rsidR="00EB34E8">
        <w:rPr>
          <w:rFonts w:asciiTheme="majorHAnsi" w:hAnsiTheme="majorHAnsi"/>
          <w:sz w:val="24"/>
          <w:szCs w:val="24"/>
          <w:lang w:val="en-US"/>
        </w:rPr>
        <w:t>949</w:t>
      </w:r>
      <w:r w:rsidR="00F84E6D">
        <w:rPr>
          <w:rFonts w:asciiTheme="majorHAnsi" w:hAnsiTheme="majorHAnsi"/>
          <w:sz w:val="24"/>
          <w:szCs w:val="24"/>
          <w:lang w:val="en-US"/>
        </w:rPr>
        <w:t>6951</w:t>
      </w:r>
      <w:r w:rsidR="00283C0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B0EEB">
        <w:rPr>
          <w:rFonts w:asciiTheme="majorHAnsi" w:hAnsiTheme="majorHAnsi"/>
          <w:sz w:val="24"/>
          <w:szCs w:val="24"/>
          <w:lang w:val="en-US"/>
        </w:rPr>
        <w:t>Calls:</w:t>
      </w:r>
      <w:r w:rsidR="00283C0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B21040">
        <w:rPr>
          <w:rFonts w:asciiTheme="majorHAnsi" w:hAnsiTheme="majorHAnsi"/>
          <w:sz w:val="24"/>
          <w:szCs w:val="24"/>
          <w:lang w:val="en-US"/>
        </w:rPr>
        <w:t>8902</w:t>
      </w:r>
      <w:r w:rsidR="004D7936">
        <w:rPr>
          <w:rFonts w:asciiTheme="majorHAnsi" w:hAnsiTheme="majorHAnsi"/>
          <w:sz w:val="24"/>
          <w:szCs w:val="24"/>
          <w:lang w:val="en-US"/>
        </w:rPr>
        <w:t>5387</w:t>
      </w:r>
    </w:p>
    <w:p w14:paraId="1F68DBB8" w14:textId="24A0F34D" w:rsidR="00D97097" w:rsidRPr="004C5A65" w:rsidRDefault="00DC7E9C" w:rsidP="00EF7163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E-mail:</w:t>
      </w:r>
      <w:r w:rsidR="00D97097" w:rsidRPr="004C5A65">
        <w:rPr>
          <w:rFonts w:asciiTheme="majorHAnsi" w:hAnsiTheme="majorHAnsi"/>
          <w:sz w:val="24"/>
          <w:szCs w:val="24"/>
          <w:lang w:val="en-US"/>
        </w:rPr>
        <w:t xml:space="preserve"> ejmn9313@gmail.com</w:t>
      </w:r>
    </w:p>
    <w:p w14:paraId="14C1DBFE" w14:textId="77777777" w:rsidR="002F1272" w:rsidRPr="004C5A65" w:rsidRDefault="002F1272" w:rsidP="00EF7163">
      <w:pPr>
        <w:rPr>
          <w:rFonts w:asciiTheme="majorHAnsi" w:hAnsiTheme="majorHAnsi"/>
          <w:color w:val="70AD47" w:themeColor="accent6"/>
          <w:sz w:val="24"/>
          <w:szCs w:val="24"/>
          <w:lang w:val="en-US"/>
        </w:rPr>
      </w:pPr>
    </w:p>
    <w:p w14:paraId="6C2150F3" w14:textId="77777777" w:rsidR="002F1272" w:rsidRPr="005A20CB" w:rsidRDefault="002F1272" w:rsidP="00EF7163">
      <w:pPr>
        <w:rPr>
          <w:rFonts w:asciiTheme="majorHAnsi" w:hAnsiTheme="majorHAnsi"/>
          <w:color w:val="70AD47" w:themeColor="accent6"/>
          <w:sz w:val="24"/>
          <w:szCs w:val="24"/>
          <w:lang w:val="en-US"/>
        </w:rPr>
      </w:pPr>
    </w:p>
    <w:p w14:paraId="552B6486" w14:textId="77777777" w:rsidR="00D97097" w:rsidRPr="004C5A65" w:rsidRDefault="00D97097" w:rsidP="00AB08B0">
      <w:pPr>
        <w:jc w:val="center"/>
        <w:rPr>
          <w:rFonts w:asciiTheme="majorHAnsi" w:hAnsiTheme="majorHAnsi"/>
          <w:b/>
          <w:color w:val="1F3864" w:themeColor="accent1" w:themeShade="80"/>
          <w:sz w:val="24"/>
          <w:szCs w:val="24"/>
          <w:lang w:val="en-US"/>
        </w:rPr>
      </w:pPr>
      <w:r w:rsidRPr="004C5A65">
        <w:rPr>
          <w:rFonts w:asciiTheme="majorHAnsi" w:hAnsiTheme="majorHAnsi"/>
          <w:b/>
          <w:color w:val="1F3864" w:themeColor="accent1" w:themeShade="80"/>
          <w:sz w:val="24"/>
          <w:szCs w:val="24"/>
          <w:lang w:val="en-US"/>
        </w:rPr>
        <w:t>APPLIED STUDIES</w:t>
      </w:r>
    </w:p>
    <w:p w14:paraId="3EB33133" w14:textId="77777777" w:rsidR="00577297" w:rsidRPr="004C5A65" w:rsidRDefault="00577297" w:rsidP="00467AA7">
      <w:pPr>
        <w:rPr>
          <w:rFonts w:asciiTheme="majorHAnsi" w:hAnsiTheme="majorHAnsi"/>
          <w:sz w:val="24"/>
          <w:szCs w:val="24"/>
          <w:lang w:val="en-US"/>
        </w:rPr>
      </w:pPr>
    </w:p>
    <w:p w14:paraId="7CBC5865" w14:textId="600A6FBE" w:rsidR="00D97097" w:rsidRPr="004C5A65" w:rsidRDefault="00D97097" w:rsidP="00467AA7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u w:val="single"/>
          <w:lang w:val="en-US"/>
        </w:rPr>
        <w:t>ELEMENTARY</w:t>
      </w:r>
      <w:r w:rsidRPr="004C5A65">
        <w:rPr>
          <w:rFonts w:asciiTheme="majorHAnsi" w:hAnsiTheme="majorHAnsi"/>
          <w:sz w:val="24"/>
          <w:szCs w:val="24"/>
          <w:lang w:val="en-US"/>
        </w:rPr>
        <w:t xml:space="preserve">: Legacy </w:t>
      </w:r>
      <w:r w:rsidR="004C5A65" w:rsidRPr="004C5A65">
        <w:rPr>
          <w:rFonts w:asciiTheme="majorHAnsi" w:hAnsiTheme="majorHAnsi"/>
          <w:sz w:val="24"/>
          <w:szCs w:val="24"/>
          <w:lang w:val="en-US"/>
        </w:rPr>
        <w:t>Christian</w:t>
      </w:r>
      <w:r w:rsidRPr="004C5A65">
        <w:rPr>
          <w:rFonts w:asciiTheme="majorHAnsi" w:hAnsiTheme="majorHAnsi"/>
          <w:sz w:val="24"/>
          <w:szCs w:val="24"/>
          <w:lang w:val="en-US"/>
        </w:rPr>
        <w:t xml:space="preserve"> school</w:t>
      </w:r>
    </w:p>
    <w:p w14:paraId="60981439" w14:textId="77777777" w:rsidR="00D97097" w:rsidRPr="004C5A65" w:rsidRDefault="00D97097" w:rsidP="00317A9E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>(2000-2006)</w:t>
      </w:r>
    </w:p>
    <w:p w14:paraId="454CC086" w14:textId="050BBA82" w:rsidR="00D97097" w:rsidRPr="00245960" w:rsidRDefault="00D97097" w:rsidP="00D97097">
      <w:pPr>
        <w:rPr>
          <w:rFonts w:asciiTheme="majorHAnsi" w:hAnsiTheme="majorHAnsi"/>
          <w:sz w:val="24"/>
          <w:szCs w:val="24"/>
        </w:rPr>
      </w:pPr>
      <w:r w:rsidRPr="00F401A6">
        <w:rPr>
          <w:rFonts w:asciiTheme="majorHAnsi" w:hAnsiTheme="majorHAnsi"/>
          <w:sz w:val="24"/>
          <w:szCs w:val="24"/>
          <w:u w:val="single"/>
        </w:rPr>
        <w:t>SECONDARY</w:t>
      </w:r>
      <w:r w:rsidRPr="00245960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245960">
        <w:rPr>
          <w:rFonts w:asciiTheme="majorHAnsi" w:hAnsiTheme="majorHAnsi"/>
          <w:sz w:val="24"/>
          <w:szCs w:val="24"/>
        </w:rPr>
        <w:t>Legacy</w:t>
      </w:r>
      <w:proofErr w:type="spellEnd"/>
      <w:r w:rsidRPr="0024596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5960">
        <w:rPr>
          <w:rFonts w:asciiTheme="majorHAnsi" w:hAnsiTheme="majorHAnsi"/>
          <w:sz w:val="24"/>
          <w:szCs w:val="24"/>
        </w:rPr>
        <w:t>christian</w:t>
      </w:r>
      <w:proofErr w:type="spellEnd"/>
      <w:r w:rsidRPr="0024596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5960">
        <w:rPr>
          <w:rFonts w:asciiTheme="majorHAnsi" w:hAnsiTheme="majorHAnsi"/>
          <w:sz w:val="24"/>
          <w:szCs w:val="24"/>
        </w:rPr>
        <w:t>insti</w:t>
      </w:r>
      <w:r w:rsidR="00881A5A">
        <w:rPr>
          <w:rFonts w:asciiTheme="majorHAnsi" w:hAnsiTheme="majorHAnsi"/>
          <w:sz w:val="24"/>
          <w:szCs w:val="24"/>
        </w:rPr>
        <w:t>tu</w:t>
      </w:r>
      <w:r w:rsidR="00335B8B">
        <w:rPr>
          <w:rFonts w:asciiTheme="majorHAnsi" w:hAnsiTheme="majorHAnsi"/>
          <w:sz w:val="24"/>
          <w:szCs w:val="24"/>
        </w:rPr>
        <w:t>te</w:t>
      </w:r>
      <w:proofErr w:type="spellEnd"/>
    </w:p>
    <w:p w14:paraId="2C82AB26" w14:textId="77777777" w:rsidR="00D97097" w:rsidRPr="00245960" w:rsidRDefault="00D97097" w:rsidP="00317A9E">
      <w:pPr>
        <w:rPr>
          <w:rFonts w:asciiTheme="majorHAnsi" w:hAnsiTheme="majorHAnsi"/>
          <w:sz w:val="24"/>
          <w:szCs w:val="24"/>
        </w:rPr>
      </w:pPr>
      <w:r w:rsidRPr="00245960">
        <w:rPr>
          <w:rFonts w:asciiTheme="majorHAnsi" w:hAnsiTheme="majorHAnsi"/>
          <w:sz w:val="24"/>
          <w:szCs w:val="24"/>
        </w:rPr>
        <w:t>(2007-2009)</w:t>
      </w:r>
    </w:p>
    <w:p w14:paraId="2BEC9BCF" w14:textId="77777777" w:rsidR="00D97097" w:rsidRPr="00245960" w:rsidRDefault="00D97097" w:rsidP="00317A9E">
      <w:pPr>
        <w:rPr>
          <w:rFonts w:asciiTheme="majorHAnsi" w:hAnsiTheme="majorHAnsi"/>
          <w:sz w:val="24"/>
          <w:szCs w:val="24"/>
        </w:rPr>
      </w:pPr>
      <w:proofErr w:type="spellStart"/>
      <w:r w:rsidRPr="00245960">
        <w:rPr>
          <w:rFonts w:asciiTheme="majorHAnsi" w:hAnsiTheme="majorHAnsi"/>
          <w:sz w:val="24"/>
          <w:szCs w:val="24"/>
        </w:rPr>
        <w:t>Metropolitan</w:t>
      </w:r>
      <w:proofErr w:type="spellEnd"/>
      <w:r w:rsidRPr="0024596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5960">
        <w:rPr>
          <w:rFonts w:asciiTheme="majorHAnsi" w:hAnsiTheme="majorHAnsi"/>
          <w:sz w:val="24"/>
          <w:szCs w:val="24"/>
        </w:rPr>
        <w:t>Evangelical</w:t>
      </w:r>
      <w:proofErr w:type="spellEnd"/>
      <w:r w:rsidRPr="0024596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5960">
        <w:rPr>
          <w:rFonts w:asciiTheme="majorHAnsi" w:hAnsiTheme="majorHAnsi"/>
          <w:sz w:val="24"/>
          <w:szCs w:val="24"/>
        </w:rPr>
        <w:t>Institute</w:t>
      </w:r>
      <w:proofErr w:type="spellEnd"/>
    </w:p>
    <w:p w14:paraId="2F222739" w14:textId="77777777" w:rsidR="00D97097" w:rsidRPr="004C5A65" w:rsidRDefault="00D97097" w:rsidP="00317A9E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>(2009-2010)</w:t>
      </w:r>
    </w:p>
    <w:p w14:paraId="4C477313" w14:textId="45E9CD1A" w:rsidR="00D97097" w:rsidRPr="004C5A65" w:rsidRDefault="00D97097" w:rsidP="00D97097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u w:val="single"/>
          <w:lang w:val="en-US"/>
        </w:rPr>
        <w:t>TITLE OBTAINED</w:t>
      </w:r>
      <w:r w:rsidRPr="004C5A65">
        <w:rPr>
          <w:rFonts w:asciiTheme="majorHAnsi" w:hAnsiTheme="majorHAnsi"/>
          <w:sz w:val="24"/>
          <w:szCs w:val="24"/>
          <w:lang w:val="en-US"/>
        </w:rPr>
        <w:t>: Bachiller in sciences and letters</w:t>
      </w:r>
    </w:p>
    <w:p w14:paraId="6C1670AC" w14:textId="1885209A" w:rsidR="00D97097" w:rsidRPr="004C5A65" w:rsidRDefault="00D97097" w:rsidP="00D97097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u w:val="single"/>
          <w:lang w:val="en-US"/>
        </w:rPr>
        <w:t>OTHERS</w:t>
      </w:r>
      <w:r w:rsidRPr="004C5A65">
        <w:rPr>
          <w:rFonts w:asciiTheme="majorHAnsi" w:hAnsiTheme="majorHAnsi"/>
          <w:sz w:val="24"/>
          <w:szCs w:val="24"/>
          <w:lang w:val="en-US"/>
        </w:rPr>
        <w:t>: University intern. (UNAH-VS)</w:t>
      </w:r>
    </w:p>
    <w:p w14:paraId="324503A6" w14:textId="5DF52223" w:rsidR="00151D80" w:rsidRPr="004C5A65" w:rsidRDefault="00D97097" w:rsidP="00151D80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 xml:space="preserve">                                                   </w:t>
      </w:r>
    </w:p>
    <w:p w14:paraId="1F65553D" w14:textId="77777777" w:rsidR="0011385F" w:rsidRPr="004C5A65" w:rsidRDefault="0011385F" w:rsidP="00151D80">
      <w:pPr>
        <w:rPr>
          <w:rFonts w:asciiTheme="majorHAnsi" w:hAnsiTheme="majorHAnsi"/>
          <w:sz w:val="24"/>
          <w:szCs w:val="24"/>
          <w:lang w:val="en-US"/>
        </w:rPr>
      </w:pPr>
    </w:p>
    <w:p w14:paraId="29978817" w14:textId="77777777" w:rsidR="00577297" w:rsidRPr="004C5A65" w:rsidRDefault="00577297" w:rsidP="00D97097">
      <w:pPr>
        <w:rPr>
          <w:rFonts w:asciiTheme="majorHAnsi" w:hAnsiTheme="majorHAnsi"/>
          <w:sz w:val="24"/>
          <w:szCs w:val="24"/>
          <w:lang w:val="en-US"/>
        </w:rPr>
      </w:pPr>
    </w:p>
    <w:p w14:paraId="1CA9C30F" w14:textId="1BD731A0" w:rsidR="00151D80" w:rsidRPr="004C5A65" w:rsidRDefault="00D97097" w:rsidP="00D97097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u w:val="single"/>
          <w:lang w:val="en-US"/>
        </w:rPr>
        <w:t>LANGUAGES</w:t>
      </w:r>
      <w:r w:rsidRPr="004C5A65">
        <w:rPr>
          <w:rFonts w:asciiTheme="majorHAnsi" w:hAnsiTheme="majorHAnsi"/>
          <w:sz w:val="24"/>
          <w:szCs w:val="24"/>
          <w:lang w:val="en-US"/>
        </w:rPr>
        <w:t>: Spanish (native), English (advanced)</w:t>
      </w:r>
    </w:p>
    <w:p w14:paraId="0C1BA2A5" w14:textId="2C05F31D" w:rsidR="00D12F66" w:rsidRPr="004C5A65" w:rsidRDefault="00D97097" w:rsidP="00D97097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12F66" w:rsidRPr="004C5A65">
        <w:rPr>
          <w:rFonts w:asciiTheme="majorHAnsi" w:hAnsiTheme="majorHAnsi"/>
          <w:sz w:val="24"/>
          <w:szCs w:val="24"/>
          <w:lang w:val="en-US"/>
        </w:rPr>
        <w:t xml:space="preserve">Will start my studies again at ceutec human resorces </w:t>
      </w:r>
    </w:p>
    <w:p w14:paraId="37ACE26D" w14:textId="2797F841" w:rsidR="00D97097" w:rsidRPr="004C5A65" w:rsidRDefault="00D97097" w:rsidP="00D97097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u w:val="single"/>
          <w:lang w:val="en-US"/>
        </w:rPr>
        <w:t>COMPETENCES</w:t>
      </w:r>
      <w:r w:rsidRPr="004C5A65">
        <w:rPr>
          <w:rFonts w:asciiTheme="majorHAnsi" w:hAnsiTheme="majorHAnsi"/>
          <w:sz w:val="24"/>
          <w:szCs w:val="24"/>
          <w:lang w:val="en-US"/>
        </w:rPr>
        <w:t>: Microsoft word (advanced)</w:t>
      </w:r>
    </w:p>
    <w:p w14:paraId="7E77507A" w14:textId="77777777" w:rsidR="00D97097" w:rsidRPr="004C5A65" w:rsidRDefault="00D97097" w:rsidP="009E1E0E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>Microsoft excel (basic)</w:t>
      </w:r>
    </w:p>
    <w:p w14:paraId="42575334" w14:textId="77777777" w:rsidR="00D97097" w:rsidRPr="004C5A65" w:rsidRDefault="00D97097" w:rsidP="009E1E0E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>Microsoft PowerPoint (basic)</w:t>
      </w:r>
    </w:p>
    <w:p w14:paraId="2B1FC789" w14:textId="77777777" w:rsidR="00D97097" w:rsidRPr="004C5A65" w:rsidRDefault="00D97097">
      <w:pPr>
        <w:rPr>
          <w:rFonts w:asciiTheme="majorHAnsi" w:hAnsiTheme="majorHAnsi"/>
          <w:sz w:val="24"/>
          <w:szCs w:val="24"/>
          <w:lang w:val="en-US"/>
        </w:rPr>
      </w:pPr>
    </w:p>
    <w:p w14:paraId="1F4F0862" w14:textId="77777777" w:rsidR="00577297" w:rsidRPr="004C5A65" w:rsidRDefault="00577297" w:rsidP="00220C49">
      <w:pPr>
        <w:jc w:val="center"/>
        <w:rPr>
          <w:rFonts w:asciiTheme="majorHAnsi" w:hAnsiTheme="majorHAnsi"/>
          <w:color w:val="70AD47" w:themeColor="accent6"/>
          <w:sz w:val="24"/>
          <w:szCs w:val="24"/>
          <w:u w:val="single"/>
          <w:lang w:val="en-US"/>
        </w:rPr>
      </w:pPr>
    </w:p>
    <w:p w14:paraId="6D2DF2F7" w14:textId="77777777" w:rsidR="00577297" w:rsidRPr="004C5A65" w:rsidRDefault="00577297" w:rsidP="00220C49">
      <w:pPr>
        <w:jc w:val="center"/>
        <w:rPr>
          <w:rFonts w:asciiTheme="majorHAnsi" w:hAnsiTheme="majorHAnsi"/>
          <w:color w:val="70AD47" w:themeColor="accent6"/>
          <w:sz w:val="24"/>
          <w:szCs w:val="24"/>
          <w:u w:val="single"/>
          <w:lang w:val="en-US"/>
        </w:rPr>
      </w:pPr>
    </w:p>
    <w:p w14:paraId="1B1D807D" w14:textId="77777777" w:rsidR="00577297" w:rsidRPr="004C5A65" w:rsidRDefault="00577297" w:rsidP="00220C49">
      <w:pPr>
        <w:jc w:val="center"/>
        <w:rPr>
          <w:rFonts w:asciiTheme="majorHAnsi" w:hAnsiTheme="majorHAnsi"/>
          <w:color w:val="70AD47" w:themeColor="accent6"/>
          <w:sz w:val="24"/>
          <w:szCs w:val="24"/>
          <w:u w:val="single"/>
          <w:lang w:val="en-US"/>
        </w:rPr>
      </w:pPr>
    </w:p>
    <w:p w14:paraId="7D369DD8" w14:textId="55D6F88D" w:rsidR="00C05BC9" w:rsidRPr="004C5A65" w:rsidRDefault="00C05BC9" w:rsidP="00220C49">
      <w:pPr>
        <w:jc w:val="center"/>
        <w:rPr>
          <w:rFonts w:asciiTheme="majorHAnsi" w:hAnsiTheme="majorHAnsi"/>
          <w:b/>
          <w:color w:val="1F3864" w:themeColor="accent1" w:themeShade="80"/>
          <w:sz w:val="24"/>
          <w:szCs w:val="24"/>
          <w:u w:val="single"/>
          <w:lang w:val="en-US"/>
        </w:rPr>
      </w:pPr>
      <w:r w:rsidRPr="004C5A65">
        <w:rPr>
          <w:rFonts w:asciiTheme="majorHAnsi" w:hAnsiTheme="majorHAnsi"/>
          <w:b/>
          <w:color w:val="1F3864" w:themeColor="accent1" w:themeShade="80"/>
          <w:sz w:val="24"/>
          <w:szCs w:val="24"/>
          <w:u w:val="single"/>
          <w:lang w:val="en-US"/>
        </w:rPr>
        <w:t>WORK EXPERIENCE</w:t>
      </w:r>
    </w:p>
    <w:p w14:paraId="5CC7B4E3" w14:textId="77777777" w:rsidR="00AE6071" w:rsidRPr="004C5A65" w:rsidRDefault="00AE6071" w:rsidP="00C05BC9">
      <w:pPr>
        <w:rPr>
          <w:rFonts w:asciiTheme="majorHAnsi" w:hAnsiTheme="majorHAnsi"/>
          <w:sz w:val="24"/>
          <w:szCs w:val="24"/>
          <w:lang w:val="en-US"/>
        </w:rPr>
      </w:pPr>
    </w:p>
    <w:p w14:paraId="2A5F2510" w14:textId="4039FEF2" w:rsidR="00C05BC9" w:rsidRPr="004C5A65" w:rsidRDefault="00C05BC9" w:rsidP="006845AC">
      <w:pPr>
        <w:rPr>
          <w:rFonts w:asciiTheme="majorHAnsi" w:hAnsiTheme="majorHAnsi"/>
          <w:sz w:val="24"/>
          <w:szCs w:val="24"/>
          <w:lang w:val="en-US"/>
        </w:rPr>
      </w:pPr>
    </w:p>
    <w:p w14:paraId="31EEB4DA" w14:textId="77777777" w:rsidR="006845AC" w:rsidRPr="004C5A65" w:rsidRDefault="006845AC" w:rsidP="006845AC">
      <w:pPr>
        <w:rPr>
          <w:rFonts w:asciiTheme="majorHAnsi" w:hAnsiTheme="majorHAnsi"/>
          <w:sz w:val="24"/>
          <w:szCs w:val="24"/>
          <w:lang w:val="en-US"/>
        </w:rPr>
      </w:pPr>
    </w:p>
    <w:p w14:paraId="1640529E" w14:textId="41968C57" w:rsidR="00C05BC9" w:rsidRPr="004C5A65" w:rsidRDefault="00C05BC9" w:rsidP="006845AC">
      <w:pPr>
        <w:rPr>
          <w:rFonts w:asciiTheme="majorHAnsi" w:hAnsiTheme="majorHAnsi"/>
          <w:sz w:val="24"/>
          <w:szCs w:val="24"/>
          <w:u w:val="single"/>
          <w:lang w:val="en-US"/>
        </w:rPr>
      </w:pPr>
      <w:r w:rsidRPr="004C5A65">
        <w:rPr>
          <w:rFonts w:asciiTheme="majorHAnsi" w:hAnsiTheme="majorHAnsi"/>
          <w:sz w:val="24"/>
          <w:szCs w:val="24"/>
          <w:u w:val="single"/>
          <w:lang w:val="en-US"/>
        </w:rPr>
        <w:t>Km2 Solutions</w:t>
      </w:r>
    </w:p>
    <w:p w14:paraId="3CAE22A2" w14:textId="35DDA489" w:rsidR="00C05BC9" w:rsidRPr="004C5A65" w:rsidRDefault="004C5A65" w:rsidP="006845AC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Customer </w:t>
      </w:r>
      <w:r w:rsidR="00C05BC9" w:rsidRPr="004C5A65">
        <w:rPr>
          <w:rFonts w:asciiTheme="majorHAnsi" w:hAnsiTheme="majorHAnsi"/>
          <w:sz w:val="24"/>
          <w:szCs w:val="24"/>
          <w:lang w:val="en-US"/>
        </w:rPr>
        <w:t xml:space="preserve">Service </w:t>
      </w:r>
      <w:r>
        <w:rPr>
          <w:rFonts w:asciiTheme="majorHAnsi" w:hAnsiTheme="majorHAnsi"/>
          <w:sz w:val="24"/>
          <w:szCs w:val="24"/>
          <w:lang w:val="en-US"/>
        </w:rPr>
        <w:t xml:space="preserve">Agent </w:t>
      </w:r>
      <w:r w:rsidRPr="004C5A65">
        <w:rPr>
          <w:rFonts w:asciiTheme="majorHAnsi" w:hAnsiTheme="majorHAnsi"/>
          <w:sz w:val="24"/>
          <w:szCs w:val="24"/>
          <w:lang w:val="en-US"/>
        </w:rPr>
        <w:t>and</w:t>
      </w:r>
      <w:r w:rsidR="00C05BC9" w:rsidRPr="004C5A65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 xml:space="preserve">floor and training </w:t>
      </w:r>
      <w:r w:rsidR="00C05BC9" w:rsidRPr="004C5A65">
        <w:rPr>
          <w:rFonts w:asciiTheme="majorHAnsi" w:hAnsiTheme="majorHAnsi"/>
          <w:sz w:val="24"/>
          <w:szCs w:val="24"/>
          <w:lang w:val="en-US"/>
        </w:rPr>
        <w:t xml:space="preserve">support </w:t>
      </w:r>
      <w:r>
        <w:rPr>
          <w:rFonts w:asciiTheme="majorHAnsi" w:hAnsiTheme="majorHAnsi"/>
          <w:sz w:val="24"/>
          <w:szCs w:val="24"/>
          <w:lang w:val="en-US"/>
        </w:rPr>
        <w:t xml:space="preserve">and emails agent </w:t>
      </w:r>
      <w:r w:rsidR="00C05BC9" w:rsidRPr="004C5A65">
        <w:rPr>
          <w:rFonts w:asciiTheme="majorHAnsi" w:hAnsiTheme="majorHAnsi"/>
          <w:sz w:val="24"/>
          <w:szCs w:val="24"/>
          <w:lang w:val="en-US"/>
        </w:rPr>
        <w:t>(2017-2018)</w:t>
      </w:r>
    </w:p>
    <w:p w14:paraId="7F737345" w14:textId="77777777" w:rsidR="00C05BC9" w:rsidRPr="004C5A65" w:rsidRDefault="00C05BC9" w:rsidP="006845AC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>Assist the customer with their online purchases</w:t>
      </w:r>
    </w:p>
    <w:p w14:paraId="0B1A16C8" w14:textId="77777777" w:rsidR="00C05BC9" w:rsidRPr="004C5A65" w:rsidRDefault="00C05BC9" w:rsidP="006845AC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>Help new agents in training and give support</w:t>
      </w:r>
    </w:p>
    <w:p w14:paraId="02E89BC0" w14:textId="77777777" w:rsidR="00C05BC9" w:rsidRPr="004C5A65" w:rsidRDefault="00C05BC9" w:rsidP="006845AC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>To supervisors, answer customer emails about any</w:t>
      </w:r>
    </w:p>
    <w:p w14:paraId="30ABC4DB" w14:textId="77777777" w:rsidR="00C05BC9" w:rsidRPr="004C5A65" w:rsidRDefault="00C05BC9" w:rsidP="006845AC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>Doubt or product.</w:t>
      </w:r>
    </w:p>
    <w:p w14:paraId="48ABD090" w14:textId="27104AC8" w:rsidR="00C05BC9" w:rsidRDefault="00C05BC9" w:rsidP="006845AC">
      <w:pPr>
        <w:rPr>
          <w:rFonts w:asciiTheme="majorHAnsi" w:hAnsiTheme="majorHAnsi"/>
          <w:sz w:val="24"/>
          <w:szCs w:val="24"/>
          <w:lang w:val="en-US"/>
        </w:rPr>
      </w:pPr>
    </w:p>
    <w:p w14:paraId="12FDE7E6" w14:textId="4C6573B7" w:rsidR="004C5A65" w:rsidRPr="004C5A65" w:rsidRDefault="004C5A65" w:rsidP="006845AC">
      <w:pPr>
        <w:rPr>
          <w:rFonts w:asciiTheme="majorHAnsi" w:hAnsiTheme="majorHAnsi"/>
          <w:sz w:val="24"/>
          <w:szCs w:val="24"/>
          <w:u w:val="single"/>
          <w:lang w:val="en-US"/>
        </w:rPr>
      </w:pPr>
      <w:r w:rsidRPr="004C5A65">
        <w:rPr>
          <w:rFonts w:asciiTheme="majorHAnsi" w:hAnsiTheme="majorHAnsi"/>
          <w:sz w:val="24"/>
          <w:szCs w:val="24"/>
          <w:u w:val="single"/>
          <w:lang w:val="en-US"/>
        </w:rPr>
        <w:t>Collective solutions</w:t>
      </w:r>
    </w:p>
    <w:p w14:paraId="0747D82B" w14:textId="45DC256F" w:rsidR="004C5A65" w:rsidRDefault="004C5A65" w:rsidP="006845AC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Collection</w:t>
      </w:r>
      <w:r w:rsidR="001358DE">
        <w:rPr>
          <w:rFonts w:asciiTheme="majorHAnsi" w:hAnsiTheme="majorHAnsi"/>
          <w:sz w:val="24"/>
          <w:szCs w:val="24"/>
          <w:lang w:val="en-US"/>
        </w:rPr>
        <w:t>s</w:t>
      </w:r>
      <w:r>
        <w:rPr>
          <w:rFonts w:asciiTheme="majorHAnsi" w:hAnsiTheme="majorHAnsi"/>
          <w:sz w:val="24"/>
          <w:szCs w:val="24"/>
          <w:lang w:val="en-US"/>
        </w:rPr>
        <w:t xml:space="preserve"> Manager 2019 </w:t>
      </w:r>
      <w:r w:rsidR="00693248">
        <w:rPr>
          <w:rFonts w:asciiTheme="majorHAnsi" w:hAnsiTheme="majorHAnsi"/>
          <w:sz w:val="24"/>
          <w:szCs w:val="24"/>
          <w:lang w:val="en-US"/>
        </w:rPr>
        <w:t>- 2021</w:t>
      </w:r>
    </w:p>
    <w:p w14:paraId="41A9569B" w14:textId="2FBC9ED1" w:rsidR="004C5A65" w:rsidRPr="004C5A65" w:rsidRDefault="004C5A65" w:rsidP="006845AC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Call borrowers to collect what they borrow and give them payment options  </w:t>
      </w:r>
    </w:p>
    <w:p w14:paraId="72257284" w14:textId="77777777" w:rsidR="004C5A65" w:rsidRDefault="004C5A65" w:rsidP="004C5A65">
      <w:pPr>
        <w:rPr>
          <w:rFonts w:asciiTheme="majorHAnsi" w:hAnsiTheme="majorHAnsi"/>
          <w:sz w:val="24"/>
          <w:szCs w:val="24"/>
          <w:lang w:val="en-US"/>
        </w:rPr>
      </w:pPr>
    </w:p>
    <w:p w14:paraId="3061E8B3" w14:textId="77777777" w:rsidR="00D146ED" w:rsidRDefault="00D146ED" w:rsidP="001002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Simplex </w:t>
      </w:r>
      <w:proofErr w:type="spellStart"/>
      <w:r>
        <w:rPr>
          <w:rFonts w:asciiTheme="majorHAnsi" w:hAnsiTheme="majorHAnsi"/>
          <w:sz w:val="24"/>
          <w:szCs w:val="24"/>
          <w:u w:val="single"/>
        </w:rPr>
        <w:t>Group</w:t>
      </w:r>
      <w:proofErr w:type="spellEnd"/>
    </w:p>
    <w:p w14:paraId="3728FB16" w14:textId="0F9FB29A" w:rsidR="00D146ED" w:rsidRDefault="00D146ED" w:rsidP="001002FD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Service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Account</w:t>
      </w:r>
      <w:proofErr w:type="spellEnd"/>
      <w:r>
        <w:rPr>
          <w:rFonts w:asciiTheme="majorHAnsi" w:hAnsiTheme="majorHAnsi"/>
          <w:sz w:val="24"/>
          <w:szCs w:val="24"/>
        </w:rPr>
        <w:t xml:space="preserve"> Manager / Sale ( 202</w:t>
      </w:r>
      <w:r w:rsidR="00836368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– 2022 )</w:t>
      </w:r>
    </w:p>
    <w:p w14:paraId="3A354F96" w14:textId="3E6488D0" w:rsidR="00D146ED" w:rsidRDefault="00D146ED" w:rsidP="001002FD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Serves</w:t>
      </w:r>
      <w:proofErr w:type="spellEnd"/>
      <w:r>
        <w:rPr>
          <w:rFonts w:asciiTheme="majorHAnsi" w:hAnsiTheme="majorHAnsi"/>
          <w:sz w:val="24"/>
          <w:szCs w:val="24"/>
        </w:rPr>
        <w:t xml:space="preserve"> as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liaison </w:t>
      </w:r>
      <w:proofErr w:type="spellStart"/>
      <w:r>
        <w:rPr>
          <w:rFonts w:asciiTheme="majorHAnsi" w:hAnsiTheme="majorHAnsi"/>
          <w:sz w:val="24"/>
          <w:szCs w:val="24"/>
        </w:rPr>
        <w:t>between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company</w:t>
      </w:r>
      <w:proofErr w:type="spellEnd"/>
      <w:r>
        <w:rPr>
          <w:rFonts w:asciiTheme="majorHAnsi" w:hAnsi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/>
          <w:sz w:val="24"/>
          <w:szCs w:val="24"/>
        </w:rPr>
        <w:t>its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customers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ensuring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outstanding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A72674">
        <w:rPr>
          <w:rFonts w:asciiTheme="majorHAnsi" w:hAnsiTheme="majorHAnsi"/>
          <w:sz w:val="24"/>
          <w:szCs w:val="24"/>
        </w:rPr>
        <w:t>custiero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service</w:t>
      </w:r>
      <w:proofErr w:type="spellEnd"/>
      <w:r>
        <w:rPr>
          <w:rFonts w:asciiTheme="majorHAnsi" w:hAnsi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/>
          <w:sz w:val="24"/>
          <w:szCs w:val="24"/>
        </w:rPr>
        <w:t>client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satisfaction.My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duties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include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developing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account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plans</w:t>
      </w:r>
      <w:proofErr w:type="spellEnd"/>
      <w:r>
        <w:rPr>
          <w:rFonts w:asciiTheme="majorHAnsi" w:hAnsiTheme="majorHAnsi"/>
          <w:sz w:val="24"/>
          <w:szCs w:val="24"/>
        </w:rPr>
        <w:t xml:space="preserve">, and </w:t>
      </w:r>
      <w:proofErr w:type="spellStart"/>
      <w:r>
        <w:rPr>
          <w:rFonts w:asciiTheme="majorHAnsi" w:hAnsiTheme="majorHAnsi"/>
          <w:sz w:val="24"/>
          <w:szCs w:val="24"/>
        </w:rPr>
        <w:t>managing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client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relationship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446A03E7" w14:textId="219A0CA3" w:rsidR="00C93D70" w:rsidRDefault="00C93D70" w:rsidP="004C5A65">
      <w:pPr>
        <w:rPr>
          <w:rFonts w:asciiTheme="majorHAnsi" w:hAnsiTheme="majorHAnsi"/>
          <w:sz w:val="24"/>
          <w:szCs w:val="24"/>
          <w:lang w:val="en-US"/>
        </w:rPr>
      </w:pPr>
    </w:p>
    <w:p w14:paraId="2DE391D2" w14:textId="0E5DFF82" w:rsidR="00304BC4" w:rsidRDefault="00304BC4" w:rsidP="004C5A65">
      <w:pPr>
        <w:rPr>
          <w:rFonts w:asciiTheme="majorHAnsi" w:hAnsiTheme="majorHAnsi"/>
          <w:sz w:val="24"/>
          <w:szCs w:val="24"/>
          <w:lang w:val="en-US"/>
        </w:rPr>
      </w:pPr>
    </w:p>
    <w:p w14:paraId="471FC603" w14:textId="77777777" w:rsidR="00304BC4" w:rsidRDefault="00304BC4" w:rsidP="004C5A65">
      <w:pPr>
        <w:rPr>
          <w:rFonts w:asciiTheme="majorHAnsi" w:hAnsiTheme="majorHAnsi"/>
          <w:sz w:val="24"/>
          <w:szCs w:val="24"/>
          <w:lang w:val="en-US"/>
        </w:rPr>
      </w:pPr>
    </w:p>
    <w:p w14:paraId="326A41D5" w14:textId="3C7089FA" w:rsidR="003807A8" w:rsidRPr="004C5A65" w:rsidRDefault="00781177" w:rsidP="004C5A65">
      <w:pPr>
        <w:rPr>
          <w:rFonts w:asciiTheme="majorHAnsi" w:hAnsiTheme="majorHAnsi"/>
          <w:b/>
          <w:color w:val="1F3864" w:themeColor="accent1" w:themeShade="80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 xml:space="preserve">Experience </w:t>
      </w:r>
      <w:r w:rsidR="004C5A65">
        <w:rPr>
          <w:rFonts w:asciiTheme="majorHAnsi" w:hAnsiTheme="majorHAnsi"/>
          <w:sz w:val="24"/>
          <w:szCs w:val="24"/>
          <w:lang w:val="en-US"/>
        </w:rPr>
        <w:t>customer service, technical support, sales and collections</w:t>
      </w:r>
    </w:p>
    <w:p w14:paraId="260C4F80" w14:textId="77777777" w:rsidR="003807A8" w:rsidRPr="004C5A65" w:rsidRDefault="003807A8" w:rsidP="000A5675">
      <w:pPr>
        <w:jc w:val="center"/>
        <w:rPr>
          <w:rFonts w:asciiTheme="majorHAnsi" w:hAnsiTheme="majorHAnsi"/>
          <w:b/>
          <w:color w:val="1F3864" w:themeColor="accent1" w:themeShade="80"/>
          <w:sz w:val="24"/>
          <w:szCs w:val="24"/>
          <w:lang w:val="en-US"/>
        </w:rPr>
      </w:pPr>
    </w:p>
    <w:p w14:paraId="026D0E57" w14:textId="316C6285" w:rsidR="00C05BC9" w:rsidRPr="004C5A65" w:rsidRDefault="00C05BC9" w:rsidP="000A5675">
      <w:pPr>
        <w:jc w:val="center"/>
        <w:rPr>
          <w:rFonts w:asciiTheme="majorHAnsi" w:hAnsiTheme="majorHAnsi"/>
          <w:b/>
          <w:color w:val="1F3864" w:themeColor="accent1" w:themeShade="80"/>
          <w:sz w:val="24"/>
          <w:szCs w:val="24"/>
          <w:lang w:val="en-US"/>
        </w:rPr>
      </w:pPr>
      <w:r w:rsidRPr="004C5A65">
        <w:rPr>
          <w:rFonts w:asciiTheme="majorHAnsi" w:hAnsiTheme="majorHAnsi"/>
          <w:b/>
          <w:color w:val="1F3864" w:themeColor="accent1" w:themeShade="80"/>
          <w:sz w:val="24"/>
          <w:szCs w:val="24"/>
          <w:lang w:val="en-US"/>
        </w:rPr>
        <w:t>PERSONAL REFERENCES</w:t>
      </w:r>
    </w:p>
    <w:p w14:paraId="4CBBE89B" w14:textId="77777777" w:rsidR="000A5675" w:rsidRPr="004C5A65" w:rsidRDefault="000A5675" w:rsidP="006845AC">
      <w:pPr>
        <w:rPr>
          <w:rFonts w:asciiTheme="majorHAnsi" w:hAnsiTheme="majorHAnsi"/>
          <w:sz w:val="24"/>
          <w:szCs w:val="24"/>
          <w:lang w:val="en-US"/>
        </w:rPr>
      </w:pPr>
    </w:p>
    <w:p w14:paraId="64E584BE" w14:textId="77777777" w:rsidR="000A5675" w:rsidRPr="004C5A65" w:rsidRDefault="000A5675" w:rsidP="006845AC">
      <w:pPr>
        <w:rPr>
          <w:rFonts w:asciiTheme="majorHAnsi" w:hAnsiTheme="majorHAnsi"/>
          <w:sz w:val="24"/>
          <w:szCs w:val="24"/>
          <w:lang w:val="en-US"/>
        </w:rPr>
      </w:pPr>
    </w:p>
    <w:p w14:paraId="2CCBD3E8" w14:textId="5FD7625D" w:rsidR="00C05BC9" w:rsidRPr="004C5A65" w:rsidRDefault="00C05BC9" w:rsidP="006845AC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>• Lic. Kenia Vanessa Sanchez</w:t>
      </w:r>
    </w:p>
    <w:p w14:paraId="228D3CE2" w14:textId="614926CB" w:rsidR="00C05BC9" w:rsidRPr="004C5A65" w:rsidRDefault="00C05BC9" w:rsidP="006845AC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>9625-8380</w:t>
      </w:r>
    </w:p>
    <w:p w14:paraId="1F656D2A" w14:textId="77777777" w:rsidR="00C05BC9" w:rsidRPr="004C5A65" w:rsidRDefault="00C05BC9" w:rsidP="006845AC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>• Lic. Andrea Pamela Ramirez</w:t>
      </w:r>
    </w:p>
    <w:p w14:paraId="1119AD8A" w14:textId="4E6233A7" w:rsidR="00C05BC9" w:rsidRPr="004C5A65" w:rsidRDefault="00C05BC9" w:rsidP="006845AC">
      <w:pPr>
        <w:rPr>
          <w:rFonts w:asciiTheme="majorHAnsi" w:hAnsiTheme="majorHAnsi"/>
          <w:sz w:val="24"/>
          <w:szCs w:val="24"/>
          <w:lang w:val="en-US"/>
        </w:rPr>
      </w:pPr>
      <w:r w:rsidRPr="004C5A65">
        <w:rPr>
          <w:rFonts w:asciiTheme="majorHAnsi" w:hAnsiTheme="majorHAnsi"/>
          <w:sz w:val="24"/>
          <w:szCs w:val="24"/>
          <w:lang w:val="en-US"/>
        </w:rPr>
        <w:t>3319-3710</w:t>
      </w:r>
    </w:p>
    <w:sectPr w:rsidR="00C05BC9" w:rsidRPr="004C5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BC28" w14:textId="77777777" w:rsidR="00374025" w:rsidRDefault="00374025" w:rsidP="00A14674">
      <w:r>
        <w:separator/>
      </w:r>
    </w:p>
  </w:endnote>
  <w:endnote w:type="continuationSeparator" w:id="0">
    <w:p w14:paraId="51FD075C" w14:textId="77777777" w:rsidR="00374025" w:rsidRDefault="00374025" w:rsidP="00A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76C2" w14:textId="77777777" w:rsidR="00374025" w:rsidRDefault="00374025" w:rsidP="00A14674">
      <w:r>
        <w:separator/>
      </w:r>
    </w:p>
  </w:footnote>
  <w:footnote w:type="continuationSeparator" w:id="0">
    <w:p w14:paraId="68F64FAF" w14:textId="77777777" w:rsidR="00374025" w:rsidRDefault="00374025" w:rsidP="00A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01FFC"/>
    <w:multiLevelType w:val="hybridMultilevel"/>
    <w:tmpl w:val="92ECE91A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7A4D37AD"/>
    <w:multiLevelType w:val="hybridMultilevel"/>
    <w:tmpl w:val="701C5394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29233173">
    <w:abstractNumId w:val="1"/>
  </w:num>
  <w:num w:numId="2" w16cid:durableId="155932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97"/>
    <w:rsid w:val="000460FE"/>
    <w:rsid w:val="000A5675"/>
    <w:rsid w:val="0011385F"/>
    <w:rsid w:val="001358DE"/>
    <w:rsid w:val="00151D80"/>
    <w:rsid w:val="001804C1"/>
    <w:rsid w:val="00220C49"/>
    <w:rsid w:val="00241D34"/>
    <w:rsid w:val="00245960"/>
    <w:rsid w:val="0025220A"/>
    <w:rsid w:val="00283C06"/>
    <w:rsid w:val="002A3FAF"/>
    <w:rsid w:val="002B0EEB"/>
    <w:rsid w:val="002F1272"/>
    <w:rsid w:val="00304BC4"/>
    <w:rsid w:val="00317A9E"/>
    <w:rsid w:val="003249E0"/>
    <w:rsid w:val="00335B8B"/>
    <w:rsid w:val="003470CD"/>
    <w:rsid w:val="00374025"/>
    <w:rsid w:val="003807A8"/>
    <w:rsid w:val="003A0992"/>
    <w:rsid w:val="003F4C76"/>
    <w:rsid w:val="004118C3"/>
    <w:rsid w:val="00430A00"/>
    <w:rsid w:val="00467AA7"/>
    <w:rsid w:val="004C5A65"/>
    <w:rsid w:val="004D7936"/>
    <w:rsid w:val="005065D4"/>
    <w:rsid w:val="00543C56"/>
    <w:rsid w:val="0056708B"/>
    <w:rsid w:val="00577297"/>
    <w:rsid w:val="00592935"/>
    <w:rsid w:val="005A20CB"/>
    <w:rsid w:val="005B2C74"/>
    <w:rsid w:val="005E3EFB"/>
    <w:rsid w:val="005E657D"/>
    <w:rsid w:val="006228EB"/>
    <w:rsid w:val="00626078"/>
    <w:rsid w:val="00630E6A"/>
    <w:rsid w:val="00656AAB"/>
    <w:rsid w:val="00657A6F"/>
    <w:rsid w:val="00676FD1"/>
    <w:rsid w:val="006845AC"/>
    <w:rsid w:val="00693248"/>
    <w:rsid w:val="006F5FCC"/>
    <w:rsid w:val="00722316"/>
    <w:rsid w:val="00781177"/>
    <w:rsid w:val="007843C6"/>
    <w:rsid w:val="007B1506"/>
    <w:rsid w:val="007B29F3"/>
    <w:rsid w:val="00836368"/>
    <w:rsid w:val="00881A5A"/>
    <w:rsid w:val="00953260"/>
    <w:rsid w:val="00960689"/>
    <w:rsid w:val="009D287B"/>
    <w:rsid w:val="009E1E0E"/>
    <w:rsid w:val="00A14674"/>
    <w:rsid w:val="00A22CE9"/>
    <w:rsid w:val="00A55A73"/>
    <w:rsid w:val="00A72674"/>
    <w:rsid w:val="00AB08B0"/>
    <w:rsid w:val="00AE6071"/>
    <w:rsid w:val="00B21040"/>
    <w:rsid w:val="00C05BC9"/>
    <w:rsid w:val="00C56F4A"/>
    <w:rsid w:val="00C76449"/>
    <w:rsid w:val="00C86576"/>
    <w:rsid w:val="00C93D70"/>
    <w:rsid w:val="00CA0DDA"/>
    <w:rsid w:val="00CB189B"/>
    <w:rsid w:val="00CC02AD"/>
    <w:rsid w:val="00D12F66"/>
    <w:rsid w:val="00D146ED"/>
    <w:rsid w:val="00D54EE2"/>
    <w:rsid w:val="00D97097"/>
    <w:rsid w:val="00DC7E9C"/>
    <w:rsid w:val="00DE0463"/>
    <w:rsid w:val="00DE6EB8"/>
    <w:rsid w:val="00E31173"/>
    <w:rsid w:val="00E3530E"/>
    <w:rsid w:val="00E72155"/>
    <w:rsid w:val="00EA2B1E"/>
    <w:rsid w:val="00EB34E8"/>
    <w:rsid w:val="00EF7163"/>
    <w:rsid w:val="00F05629"/>
    <w:rsid w:val="00F401A6"/>
    <w:rsid w:val="00F431E3"/>
    <w:rsid w:val="00F75537"/>
    <w:rsid w:val="00F8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213A"/>
  <w15:chartTrackingRefBased/>
  <w15:docId w15:val="{676CA1FF-E07B-804D-9759-FC20BC3B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6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4674"/>
  </w:style>
  <w:style w:type="paragraph" w:styleId="Piedepgina">
    <w:name w:val="footer"/>
    <w:basedOn w:val="Normal"/>
    <w:link w:val="PiedepginaCar"/>
    <w:uiPriority w:val="99"/>
    <w:unhideWhenUsed/>
    <w:rsid w:val="00A146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674"/>
  </w:style>
  <w:style w:type="paragraph" w:styleId="Prrafodelista">
    <w:name w:val="List Paragraph"/>
    <w:basedOn w:val="Normal"/>
    <w:uiPriority w:val="34"/>
    <w:qFormat/>
    <w:rsid w:val="0046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Julissa Martinez</dc:creator>
  <cp:keywords/>
  <dc:description/>
  <cp:lastModifiedBy>Julissa Martinez</cp:lastModifiedBy>
  <cp:revision>20</cp:revision>
  <dcterms:created xsi:type="dcterms:W3CDTF">2021-09-01T04:06:00Z</dcterms:created>
  <dcterms:modified xsi:type="dcterms:W3CDTF">2023-02-03T20:29:00Z</dcterms:modified>
</cp:coreProperties>
</file>